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5029" w14:textId="4BEEA71E" w:rsidR="00665923" w:rsidRPr="00665923" w:rsidRDefault="00665923" w:rsidP="00665923">
      <w:pPr>
        <w:jc w:val="center"/>
        <w:rPr>
          <w:b/>
          <w:bCs/>
          <w:sz w:val="36"/>
          <w:szCs w:val="36"/>
        </w:rPr>
      </w:pPr>
      <w:r w:rsidRPr="00665923">
        <w:rPr>
          <w:b/>
          <w:bCs/>
          <w:sz w:val="36"/>
          <w:szCs w:val="36"/>
        </w:rPr>
        <w:t>Kanalinställning</w:t>
      </w:r>
    </w:p>
    <w:p w14:paraId="04B5D180" w14:textId="6C98C8F1" w:rsidR="00665923" w:rsidRPr="00665923" w:rsidRDefault="00665923">
      <w:pPr>
        <w:rPr>
          <w:b/>
          <w:bCs/>
        </w:rPr>
      </w:pPr>
      <w:r w:rsidRPr="00665923">
        <w:rPr>
          <w:b/>
          <w:bCs/>
        </w:rPr>
        <w:t>1. Kontrollera din tv</w:t>
      </w:r>
      <w:r w:rsidRPr="00665923">
        <w:rPr>
          <w:b/>
          <w:bCs/>
        </w:rPr>
        <w:t>.</w:t>
      </w:r>
    </w:p>
    <w:p w14:paraId="206FE120" w14:textId="77777777" w:rsidR="00665923" w:rsidRDefault="00665923">
      <w:r w:rsidRPr="00665923">
        <w:t xml:space="preserve">För att kunna ta emot de digitala, </w:t>
      </w:r>
      <w:proofErr w:type="spellStart"/>
      <w:r w:rsidRPr="00665923">
        <w:t>okrypterade</w:t>
      </w:r>
      <w:proofErr w:type="spellEnd"/>
      <w:r w:rsidRPr="00665923">
        <w:t xml:space="preserve"> tv-kanalerna behöver din tv ha en inbyggd digital mottagare för kabel-tv (DVB-C). De allra flesta tv-apparater som är köpta efter 2008, så kallade "</w:t>
      </w:r>
      <w:proofErr w:type="spellStart"/>
      <w:r w:rsidRPr="00665923">
        <w:t>platt-tv</w:t>
      </w:r>
      <w:proofErr w:type="spellEnd"/>
      <w:r w:rsidRPr="00665923">
        <w:t>", har detta stöd.</w:t>
      </w:r>
    </w:p>
    <w:p w14:paraId="643A4A03" w14:textId="77777777" w:rsidR="00665923" w:rsidRDefault="00665923">
      <w:r w:rsidRPr="00665923">
        <w:t>Tv-apparater som är tillverkade före 2008, så kallade "tjock-tv", saknar ofta digital mottagare. Är du osäker kan du kontakta tv-tillverkaren för hjälp.</w:t>
      </w:r>
    </w:p>
    <w:p w14:paraId="57B2662F" w14:textId="77777777" w:rsidR="00665923" w:rsidRDefault="00665923">
      <w:r w:rsidRPr="00665923">
        <w:t>Saknar din TV stöd för DVB-C? Om du har en äldre tv-modell utan digital mottagare behöver du antingen:</w:t>
      </w:r>
    </w:p>
    <w:p w14:paraId="11F4F084" w14:textId="45C0B73D" w:rsidR="00665923" w:rsidRDefault="00665923">
      <w:r w:rsidRPr="00665923">
        <w:t xml:space="preserve"> • byta till en nyare tv</w:t>
      </w:r>
      <w:r>
        <w:br/>
      </w:r>
      <w:r w:rsidRPr="00665923">
        <w:t xml:space="preserve"> • använda en digital tv-box. </w:t>
      </w:r>
    </w:p>
    <w:p w14:paraId="6EB05E9E" w14:textId="0E4897D1" w:rsidR="00665923" w:rsidRDefault="00665923">
      <w:r w:rsidRPr="00665923">
        <w:t xml:space="preserve">Telenor erbjuder en HD-box till ett förmånligt pris som enkelt kopplas till din tv och beställs via kundservice. </w:t>
      </w:r>
    </w:p>
    <w:p w14:paraId="4CBF893F" w14:textId="44E56FC1" w:rsidR="00665923" w:rsidRPr="00665923" w:rsidRDefault="00665923">
      <w:pPr>
        <w:rPr>
          <w:b/>
          <w:bCs/>
        </w:rPr>
      </w:pPr>
      <w:r>
        <w:br/>
      </w:r>
      <w:r w:rsidRPr="00665923">
        <w:rPr>
          <w:b/>
          <w:bCs/>
        </w:rPr>
        <w:t>2. Byt källa på din tv</w:t>
      </w:r>
      <w:r w:rsidRPr="00665923">
        <w:rPr>
          <w:b/>
          <w:bCs/>
        </w:rPr>
        <w:t>.</w:t>
      </w:r>
    </w:p>
    <w:p w14:paraId="63A3444B" w14:textId="77777777" w:rsidR="00665923" w:rsidRDefault="00665923">
      <w:r w:rsidRPr="00665923">
        <w:t xml:space="preserve">När tv-nätet blir digitalt kan du behöva byta källa på din tv för att se kanalerna. </w:t>
      </w:r>
    </w:p>
    <w:p w14:paraId="4936CBCF" w14:textId="5635A90D" w:rsidR="00665923" w:rsidRDefault="00665923">
      <w:r w:rsidRPr="00665923">
        <w:t>Om du tidigare tittat på analog tv: Byt från analog till digital signal på din tv. På vissa fjärrkontroller finns en knapp för Analog och en för Digital – välj Digital.</w:t>
      </w:r>
    </w:p>
    <w:p w14:paraId="475EAEE0" w14:textId="14BD48E3" w:rsidR="00665923" w:rsidRDefault="00665923">
      <w:r w:rsidRPr="00665923">
        <w:t xml:space="preserve"> Om du tidigare tittat via digitalbox:</w:t>
      </w:r>
      <w:r>
        <w:t xml:space="preserve"> </w:t>
      </w:r>
      <w:r w:rsidRPr="00665923">
        <w:t>Du kan behöva byta källa från HDMI till tv. Det gör du via knappen som ofta heter Source, Input eller har en motsvarande symbol (se bild). Eftersom tv-apparater fungerar olika beroende på tillverkare och modell kan tillvägagångssättet skilja sig åt. Titta gärna i bruksanvisningen till din tv eller kontakta tv-tillverkaren om du är osäker.</w:t>
      </w:r>
    </w:p>
    <w:p w14:paraId="5B01BC11" w14:textId="3F514B79" w:rsidR="00665923" w:rsidRDefault="00665923">
      <w:r w:rsidRPr="00665923">
        <w:t xml:space="preserve">En bild som visar hur man byter källa med en fjärrkontroll. </w:t>
      </w:r>
      <w:r>
        <w:br/>
      </w:r>
      <w:r>
        <w:br/>
        <w:t xml:space="preserve">                               </w:t>
      </w:r>
      <w:r w:rsidRPr="00665923">
        <w:drawing>
          <wp:inline distT="0" distB="0" distL="0" distR="0" wp14:anchorId="16D80FB5" wp14:editId="79DF507E">
            <wp:extent cx="3143689" cy="1876687"/>
            <wp:effectExtent l="0" t="0" r="0" b="9525"/>
            <wp:docPr id="77538876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3887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43689" cy="187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 w:type="page"/>
      </w:r>
    </w:p>
    <w:p w14:paraId="221BDA11" w14:textId="15079E8A" w:rsidR="00665923" w:rsidRPr="00665923" w:rsidRDefault="00665923">
      <w:pPr>
        <w:rPr>
          <w:b/>
          <w:bCs/>
        </w:rPr>
      </w:pPr>
      <w:r>
        <w:lastRenderedPageBreak/>
        <w:br/>
      </w:r>
      <w:r>
        <w:rPr>
          <w:b/>
          <w:bCs/>
        </w:rPr>
        <w:br/>
      </w:r>
      <w:r w:rsidRPr="00665923">
        <w:rPr>
          <w:b/>
          <w:bCs/>
        </w:rPr>
        <w:t>3</w:t>
      </w:r>
      <w:r w:rsidRPr="00665923">
        <w:rPr>
          <w:b/>
          <w:bCs/>
        </w:rPr>
        <w:t>. Gör en kanalsökning</w:t>
      </w:r>
      <w:r w:rsidRPr="00665923">
        <w:rPr>
          <w:b/>
          <w:bCs/>
        </w:rPr>
        <w:t>.</w:t>
      </w:r>
    </w:p>
    <w:p w14:paraId="6FC1580A" w14:textId="77777777" w:rsidR="00665923" w:rsidRDefault="00665923">
      <w:r w:rsidRPr="00665923">
        <w:t xml:space="preserve"> För att tv:n ska hitta det digitala kanalutbudet behöver du i vissa fall göra en kanalsökning. </w:t>
      </w:r>
    </w:p>
    <w:p w14:paraId="38ACDA1C" w14:textId="77777777" w:rsidR="00665923" w:rsidRDefault="00665923">
      <w:r w:rsidRPr="00665923">
        <w:t xml:space="preserve">Så här gör du: </w:t>
      </w:r>
    </w:p>
    <w:p w14:paraId="3C05DB5F" w14:textId="77777777" w:rsidR="00665923" w:rsidRDefault="00665923">
      <w:r w:rsidRPr="00665923">
        <w:t xml:space="preserve">1. Starta tv:n och tryck på Meny, </w:t>
      </w:r>
      <w:proofErr w:type="spellStart"/>
      <w:r w:rsidRPr="00665923">
        <w:t>Home</w:t>
      </w:r>
      <w:proofErr w:type="spellEnd"/>
      <w:r w:rsidRPr="00665923">
        <w:t xml:space="preserve"> eller Inställningar på fjärrkontrollen (knappen kan även ha en hus- eller kugghjulssymbol). </w:t>
      </w:r>
    </w:p>
    <w:p w14:paraId="52AB11CA" w14:textId="77777777" w:rsidR="00665923" w:rsidRDefault="00665923">
      <w:r w:rsidRPr="00665923">
        <w:t xml:space="preserve">2. Leta upp ett alternativ som heter Kanaler, Kanalinställningar, Installation eller liknande. </w:t>
      </w:r>
    </w:p>
    <w:p w14:paraId="418AABA6" w14:textId="77777777" w:rsidR="00665923" w:rsidRDefault="00665923">
      <w:r w:rsidRPr="00665923">
        <w:t xml:space="preserve">3. Välj Digital kanalsökning eller Automatisk kanalsökning. </w:t>
      </w:r>
    </w:p>
    <w:p w14:paraId="7C79927F" w14:textId="77777777" w:rsidR="00665923" w:rsidRDefault="00665923">
      <w:r w:rsidRPr="00665923">
        <w:t xml:space="preserve">4. Får du välja typ av signal ska du välja Kabel (DVB-C). </w:t>
      </w:r>
    </w:p>
    <w:p w14:paraId="22F650AA" w14:textId="77777777" w:rsidR="00665923" w:rsidRDefault="00665923">
      <w:r w:rsidRPr="00665923">
        <w:t xml:space="preserve">5. Starta sökningen och vänta tills den är klar. Det kan ta några minuter. När sökningen är färdig – spara kanalerna. </w:t>
      </w:r>
    </w:p>
    <w:p w14:paraId="1EFD19A3" w14:textId="77777777" w:rsidR="00665923" w:rsidRDefault="00665923"/>
    <w:p w14:paraId="132C3B44" w14:textId="77777777" w:rsidR="00665923" w:rsidRDefault="00665923">
      <w:r w:rsidRPr="00665923">
        <w:rPr>
          <w:b/>
          <w:bCs/>
        </w:rPr>
        <w:t>4</w:t>
      </w:r>
      <w:r w:rsidRPr="00665923">
        <w:rPr>
          <w:b/>
          <w:bCs/>
        </w:rPr>
        <w:t xml:space="preserve">. </w:t>
      </w:r>
      <w:r w:rsidRPr="00665923">
        <w:rPr>
          <w:b/>
          <w:bCs/>
        </w:rPr>
        <w:t xml:space="preserve"> Får du ingen bild?</w:t>
      </w:r>
      <w:r w:rsidRPr="00665923">
        <w:t xml:space="preserve"> </w:t>
      </w:r>
    </w:p>
    <w:p w14:paraId="1634B2F7" w14:textId="77777777" w:rsidR="00665923" w:rsidRDefault="00665923">
      <w:r w:rsidRPr="00665923">
        <w:t xml:space="preserve">Kontrollera detta först </w:t>
      </w:r>
    </w:p>
    <w:p w14:paraId="27E9C0F5" w14:textId="555ED7BD" w:rsidR="00665923" w:rsidRDefault="00665923">
      <w:r w:rsidRPr="00665923">
        <w:t xml:space="preserve">• Se till att antennkabeln sitter ordentligt i både tv:n och antennuttaget. </w:t>
      </w:r>
      <w:r>
        <w:br/>
      </w:r>
      <w:r w:rsidRPr="00665923">
        <w:t xml:space="preserve">• Kontrollera att </w:t>
      </w:r>
      <w:proofErr w:type="spellStart"/>
      <w:r w:rsidRPr="00665923">
        <w:t>TV:n</w:t>
      </w:r>
      <w:proofErr w:type="spellEnd"/>
      <w:r w:rsidRPr="00665923">
        <w:t xml:space="preserve"> är inställd på Digital / DVB-C.</w:t>
      </w:r>
      <w:r>
        <w:br/>
      </w:r>
      <w:r w:rsidRPr="00665923">
        <w:t xml:space="preserve"> • Prova att göra om kanalsökningen en gång till. </w:t>
      </w:r>
    </w:p>
    <w:p w14:paraId="01043E13" w14:textId="77777777" w:rsidR="00665923" w:rsidRDefault="00665923"/>
    <w:p w14:paraId="4F762EDD" w14:textId="2EE14B3C" w:rsidR="00FB7556" w:rsidRDefault="00665923">
      <w:r w:rsidRPr="00665923">
        <w:t>Du är också alltid välkommen att kontakta Telenor kundservice för support:</w:t>
      </w:r>
      <w:r w:rsidR="00D93273">
        <w:br/>
      </w:r>
      <w:r w:rsidRPr="00665923">
        <w:t>0700 - 461 555</w:t>
      </w:r>
    </w:p>
    <w:sectPr w:rsidR="00FB7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23"/>
    <w:rsid w:val="00427FA9"/>
    <w:rsid w:val="00665923"/>
    <w:rsid w:val="00D93273"/>
    <w:rsid w:val="00E5705C"/>
    <w:rsid w:val="00E93B79"/>
    <w:rsid w:val="00FB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505A3"/>
  <w15:chartTrackingRefBased/>
  <w15:docId w15:val="{E55745AB-775E-4B02-B251-692723B2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65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5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5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5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5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5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5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5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5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5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5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5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592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592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592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592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592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592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5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5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5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5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5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592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592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592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5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592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5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36A1DC1E3C1E4A8E322CF746BC6A54" ma:contentTypeVersion="13" ma:contentTypeDescription="Skapa ett nytt dokument." ma:contentTypeScope="" ma:versionID="a237ac0c486ebb6c2550d09c75eaa75f">
  <xsd:schema xmlns:xsd="http://www.w3.org/2001/XMLSchema" xmlns:xs="http://www.w3.org/2001/XMLSchema" xmlns:p="http://schemas.microsoft.com/office/2006/metadata/properties" xmlns:ns2="d0e1c18c-1518-46fb-8aed-b7a5fadc3d16" xmlns:ns3="4aa10cce-0639-4512-a381-3988c5d53b44" targetNamespace="http://schemas.microsoft.com/office/2006/metadata/properties" ma:root="true" ma:fieldsID="af3b82bb3783eedc8970c38f131bfa62" ns2:_="" ns3:_="">
    <xsd:import namespace="d0e1c18c-1518-46fb-8aed-b7a5fadc3d16"/>
    <xsd:import namespace="4aa10cce-0639-4512-a381-3988c5d53b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1c18c-1518-46fb-8aed-b7a5fadc3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83863f-99a1-4807-bf70-ef0c7bbca8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10cce-0639-4512-a381-3988c5d53b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302360-93ca-48fe-b755-40547e64a5ee}" ma:internalName="TaxCatchAll" ma:showField="CatchAllData" ma:web="4aa10cce-0639-4512-a381-3988c5d53b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e1c18c-1518-46fb-8aed-b7a5fadc3d16">
      <Terms xmlns="http://schemas.microsoft.com/office/infopath/2007/PartnerControls"/>
    </lcf76f155ced4ddcb4097134ff3c332f>
    <TaxCatchAll xmlns="4aa10cce-0639-4512-a381-3988c5d53b44" xsi:nil="true"/>
  </documentManagement>
</p:properties>
</file>

<file path=customXml/itemProps1.xml><?xml version="1.0" encoding="utf-8"?>
<ds:datastoreItem xmlns:ds="http://schemas.openxmlformats.org/officeDocument/2006/customXml" ds:itemID="{70C9C807-24E9-4C27-AD4C-CA4CC1D21DD6}"/>
</file>

<file path=customXml/itemProps2.xml><?xml version="1.0" encoding="utf-8"?>
<ds:datastoreItem xmlns:ds="http://schemas.openxmlformats.org/officeDocument/2006/customXml" ds:itemID="{3287B2DD-7BF2-4D3F-B4CF-2A16C73F0F8E}"/>
</file>

<file path=customXml/itemProps3.xml><?xml version="1.0" encoding="utf-8"?>
<ds:datastoreItem xmlns:ds="http://schemas.openxmlformats.org/officeDocument/2006/customXml" ds:itemID="{B911779C-C96C-42F8-AE44-9BAD473D87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Olofsson</dc:creator>
  <cp:keywords/>
  <dc:description/>
  <cp:lastModifiedBy>Maria Olofsson</cp:lastModifiedBy>
  <cp:revision>2</cp:revision>
  <cp:lastPrinted>2026-10-27T07:05:00Z</cp:lastPrinted>
  <dcterms:created xsi:type="dcterms:W3CDTF">2026-10-27T07:19:00Z</dcterms:created>
  <dcterms:modified xsi:type="dcterms:W3CDTF">2026-10-27T07:19:00Z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0x0101005836A1DC1E3C1E4A8E322CF746BC6A54</vt:lpwstr>
  </property>
</Properties>
</file>